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054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975"/>
        <w:gridCol w:w="2120"/>
        <w:gridCol w:w="1950"/>
        <w:gridCol w:w="1095"/>
        <w:gridCol w:w="2342"/>
        <w:gridCol w:w="3572"/>
      </w:tblGrid>
      <w:tr w:rsidR="00416288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Комисия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Дата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Ден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Час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snapToGrid w:val="0"/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</w:p>
          <w:p w:rsidR="00416288" w:rsidRPr="006C1F14" w:rsidRDefault="00416288" w:rsidP="00FA6499">
            <w:pPr>
              <w:jc w:val="center"/>
              <w:rPr>
                <w:rFonts w:ascii="Bookman Old Style" w:hAnsi="Bookman Old Style" w:cs="Bookman Old Style"/>
                <w:u w:val="single"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Място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16288" w:rsidRPr="006C1F14" w:rsidRDefault="00416288" w:rsidP="00FA6499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 w:cs="Bookman Old Style"/>
                <w:u w:val="single"/>
                <w:lang w:val="bg-BG"/>
              </w:rPr>
              <w:t>Точки от дневния ред, които ще се разглеждат</w:t>
            </w:r>
          </w:p>
        </w:tc>
      </w:tr>
      <w:tr w:rsidR="00416288" w:rsidRPr="006C1F14" w:rsidTr="006155BA">
        <w:trPr>
          <w:trHeight w:val="90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6C1F14" w:rsidRDefault="00416288" w:rsidP="00FA6499">
            <w:pPr>
              <w:ind w:left="-108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Бюджет, финанси </w:t>
            </w:r>
            <w:r w:rsidRPr="006C1F14">
              <w:rPr>
                <w:rFonts w:ascii="Bookman Old Style" w:hAnsi="Bookman Old Style" w:cs="Bookman Old Style"/>
                <w:i/>
                <w:lang w:val="ru-RU"/>
              </w:rPr>
              <w:t xml:space="preserve">и 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икономика 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71431B" w:rsidP="0071431B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27</w:t>
            </w:r>
            <w:r w:rsidR="00C77D46">
              <w:rPr>
                <w:rFonts w:ascii="Bookman Old Style" w:hAnsi="Bookman Old Style" w:cs="Bookman Old Style"/>
                <w:i/>
                <w:lang w:val="bg-BG"/>
              </w:rPr>
              <w:t>.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0</w:t>
            </w:r>
            <w:r w:rsidR="00EE73D0">
              <w:rPr>
                <w:rFonts w:ascii="Bookman Old Style" w:hAnsi="Bookman Old Style" w:cs="Bookman Old Style"/>
                <w:i/>
                <w:lang w:val="bg-BG"/>
              </w:rPr>
              <w:t>3</w:t>
            </w:r>
            <w:r w:rsidR="00757E95">
              <w:rPr>
                <w:rFonts w:ascii="Bookman Old Style" w:hAnsi="Bookman Old Style" w:cs="Bookman Old Style"/>
                <w:i/>
                <w:lang w:val="bg-BG"/>
              </w:rPr>
              <w:t>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71431B" w:rsidRDefault="0071431B" w:rsidP="005A4C1D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четвъртък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6288" w:rsidRPr="00FF083B" w:rsidRDefault="0071431B" w:rsidP="00927BF6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17:10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434DD" w:rsidRPr="004A189F" w:rsidRDefault="00E434DD" w:rsidP="00E434DD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416288" w:rsidRPr="00E434DD" w:rsidRDefault="00E434DD" w:rsidP="003A0E8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bg-BG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 w:rsidR="003A0E8E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19F7" w:rsidRDefault="00176C93" w:rsidP="00E661AD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</w:rPr>
              <w:t>1,2,3,4,5</w:t>
            </w:r>
            <w:r w:rsidR="00ED1DDD">
              <w:rPr>
                <w:rFonts w:ascii="Bookman Old Style" w:eastAsia="Bookman Old Style" w:hAnsi="Bookman Old Style" w:cs="Times New Roman"/>
                <w:i/>
                <w:lang w:val="bg-BG"/>
              </w:rPr>
              <w:t>,6</w:t>
            </w:r>
            <w:r w:rsidR="00F4096C">
              <w:rPr>
                <w:rFonts w:ascii="Bookman Old Style" w:eastAsia="Bookman Old Style" w:hAnsi="Bookman Old Style" w:cs="Times New Roman"/>
                <w:i/>
                <w:lang w:val="bg-BG"/>
              </w:rPr>
              <w:t>,7,8,9,10,11,</w:t>
            </w:r>
          </w:p>
          <w:p w:rsidR="00F4096C" w:rsidRPr="00ED1DDD" w:rsidRDefault="009C450D" w:rsidP="00E661AD">
            <w:pPr>
              <w:jc w:val="center"/>
              <w:rPr>
                <w:rFonts w:ascii="Bookman Old Style" w:eastAsia="Bookman Old Style" w:hAnsi="Bookman Old Style" w:cs="Times New Roman"/>
                <w:i/>
                <w:lang w:val="bg-BG"/>
              </w:rPr>
            </w:pPr>
            <w:r>
              <w:rPr>
                <w:rFonts w:ascii="Bookman Old Style" w:eastAsia="Bookman Old Style" w:hAnsi="Bookman Old Style" w:cs="Times New Roman"/>
                <w:i/>
                <w:lang w:val="bg-BG"/>
              </w:rPr>
              <w:t>13</w:t>
            </w:r>
            <w:bookmarkStart w:id="0" w:name="_GoBack"/>
            <w:bookmarkEnd w:id="0"/>
          </w:p>
        </w:tc>
      </w:tr>
      <w:tr w:rsidR="00EE73D0" w:rsidRPr="006C1F14" w:rsidTr="006155BA"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E73D0" w:rsidRPr="006C1F14" w:rsidRDefault="00EE73D0" w:rsidP="00EE73D0">
            <w:pPr>
              <w:jc w:val="center"/>
              <w:rPr>
                <w:rFonts w:ascii="Bookman Old Style" w:hAnsi="Bookman Old Style" w:cs="Bookman Old Style"/>
                <w:i/>
                <w:lang w:val="ru-RU"/>
              </w:rPr>
            </w:pPr>
            <w:r w:rsidRPr="006C1F14">
              <w:rPr>
                <w:rFonts w:ascii="Bookman Old Style" w:eastAsia="Bookman Old Style" w:hAnsi="Bookman Old Style" w:cs="Bookman Old Style"/>
                <w:i/>
                <w:lang w:val="bg-BG"/>
              </w:rPr>
              <w:t>“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 xml:space="preserve">Устройство на територията, 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б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лагоустрояване</w:t>
            </w:r>
            <w:r>
              <w:rPr>
                <w:rFonts w:ascii="Bookman Old Style" w:hAnsi="Bookman Old Style" w:cs="Bookman Old Style"/>
                <w:i/>
                <w:lang w:val="bg-BG"/>
              </w:rPr>
              <w:t>, екология, законност и обществен ред</w:t>
            </w:r>
            <w:r w:rsidRPr="006C1F14">
              <w:rPr>
                <w:rFonts w:ascii="Bookman Old Style" w:hAnsi="Bookman Old Style" w:cs="Bookman Old Style"/>
                <w:i/>
                <w:lang w:val="bg-BG"/>
              </w:rPr>
              <w:t>”</w:t>
            </w: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3D0" w:rsidRPr="009B3D8A" w:rsidRDefault="0071431B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25</w:t>
            </w:r>
            <w:r w:rsidR="00EE73D0">
              <w:rPr>
                <w:rFonts w:ascii="Bookman Old Style" w:hAnsi="Bookman Old Style" w:cs="Bookman Old Style"/>
                <w:i/>
              </w:rPr>
              <w:t>.</w:t>
            </w:r>
            <w:r w:rsidR="00EE73D0">
              <w:rPr>
                <w:rFonts w:ascii="Bookman Old Style" w:hAnsi="Bookman Old Style" w:cs="Bookman Old Style"/>
                <w:i/>
                <w:lang w:val="bg-BG"/>
              </w:rPr>
              <w:t>03.2025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3D0" w:rsidRPr="005A4C1D" w:rsidRDefault="0071431B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вторник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3D0" w:rsidRPr="00FF083B" w:rsidRDefault="0071431B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14:00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3D0" w:rsidRPr="004A189F" w:rsidRDefault="00EE73D0" w:rsidP="00EE73D0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E73D0" w:rsidRPr="004A189F" w:rsidRDefault="00EE73D0" w:rsidP="00EE73D0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4096C" w:rsidRPr="00F4096C" w:rsidRDefault="00F4096C" w:rsidP="00F4096C">
            <w:pPr>
              <w:jc w:val="center"/>
              <w:rPr>
                <w:rFonts w:ascii="Bookman Old Style" w:eastAsia="Bookman Old Style" w:hAnsi="Bookman Old Style" w:cs="Bookman Old Style"/>
                <w:i/>
              </w:rPr>
            </w:pPr>
            <w:r w:rsidRPr="00F4096C">
              <w:rPr>
                <w:rFonts w:ascii="Bookman Old Style" w:eastAsia="Bookman Old Style" w:hAnsi="Bookman Old Style" w:cs="Bookman Old Style"/>
                <w:i/>
              </w:rPr>
              <w:t>1,2,3,4,5,6,7,8,9,10,11,</w:t>
            </w:r>
          </w:p>
          <w:p w:rsidR="00EE73D0" w:rsidRPr="00ED1DDD" w:rsidRDefault="009C450D" w:rsidP="00A12A12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12,13</w:t>
            </w:r>
          </w:p>
        </w:tc>
      </w:tr>
      <w:tr w:rsidR="00EE73D0" w:rsidRPr="006C1F14" w:rsidTr="00FC1AA4">
        <w:trPr>
          <w:trHeight w:val="2019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E73D0" w:rsidRPr="00116A41" w:rsidRDefault="00EE73D0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 w:rsidRPr="006C1F14">
              <w:rPr>
                <w:rFonts w:ascii="Bookman Old Style" w:hAnsi="Bookman Old Style"/>
                <w:i/>
                <w:lang w:val="bg-BG"/>
              </w:rPr>
              <w:t>„Комисия по здравеопазване</w:t>
            </w:r>
            <w:r>
              <w:rPr>
                <w:rFonts w:ascii="Bookman Old Style" w:hAnsi="Bookman Old Style"/>
                <w:i/>
                <w:lang w:val="bg-BG"/>
              </w:rPr>
              <w:t xml:space="preserve">, </w:t>
            </w:r>
            <w:r w:rsidRPr="006C1F14">
              <w:rPr>
                <w:rFonts w:ascii="Bookman Old Style" w:hAnsi="Bookman Old Style"/>
                <w:i/>
                <w:lang w:val="bg-BG"/>
              </w:rPr>
              <w:t xml:space="preserve">образование, култура, </w:t>
            </w:r>
            <w:r>
              <w:rPr>
                <w:rFonts w:ascii="Bookman Old Style" w:hAnsi="Bookman Old Style"/>
                <w:i/>
                <w:lang w:val="bg-BG"/>
              </w:rPr>
              <w:t xml:space="preserve">социална политика </w:t>
            </w:r>
            <w:r w:rsidRPr="006C1F14">
              <w:rPr>
                <w:rFonts w:ascii="Bookman Old Style" w:hAnsi="Bookman Old Style"/>
                <w:i/>
                <w:lang w:val="bg-BG"/>
              </w:rPr>
              <w:t>и спорт”</w:t>
            </w:r>
          </w:p>
          <w:p w:rsidR="00EE73D0" w:rsidRPr="006C1F14" w:rsidRDefault="00EE73D0" w:rsidP="00EE73D0">
            <w:pPr>
              <w:snapToGrid w:val="0"/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73D0" w:rsidRPr="009B3D8A" w:rsidRDefault="0071431B" w:rsidP="0071431B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</w:rPr>
              <w:t>26</w:t>
            </w:r>
            <w:r w:rsidR="00EE73D0">
              <w:rPr>
                <w:rFonts w:ascii="Bookman Old Style" w:hAnsi="Bookman Old Style" w:cs="Bookman Old Style"/>
                <w:i/>
                <w:lang w:val="bg-BG"/>
              </w:rPr>
              <w:t>.03.2025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3D0" w:rsidRPr="005A4C1D" w:rsidRDefault="0071431B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сряда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E73D0" w:rsidRDefault="0071431B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  <w:r>
              <w:rPr>
                <w:rFonts w:ascii="Bookman Old Style" w:hAnsi="Bookman Old Style" w:cs="Bookman Old Style"/>
                <w:i/>
                <w:lang w:val="bg-BG"/>
              </w:rPr>
              <w:t>17:00</w:t>
            </w:r>
          </w:p>
          <w:p w:rsidR="0071431B" w:rsidRPr="00FF083B" w:rsidRDefault="0071431B" w:rsidP="00EE73D0">
            <w:pPr>
              <w:jc w:val="center"/>
              <w:rPr>
                <w:rFonts w:ascii="Bookman Old Style" w:hAnsi="Bookman Old Style" w:cs="Bookman Old Style"/>
                <w:i/>
                <w:lang w:val="bg-BG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EE73D0" w:rsidRPr="004A189F" w:rsidRDefault="00EE73D0" w:rsidP="00EE73D0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proofErr w:type="spellStart"/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Заседателна</w:t>
            </w:r>
            <w:proofErr w:type="spellEnd"/>
          </w:p>
          <w:p w:rsidR="00EE73D0" w:rsidRPr="004A189F" w:rsidRDefault="00EE73D0" w:rsidP="00EE73D0">
            <w:pPr>
              <w:jc w:val="center"/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</w:pPr>
            <w:r w:rsidRPr="004A189F"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 xml:space="preserve">зала </w:t>
            </w:r>
            <w:r>
              <w:rPr>
                <w:rFonts w:ascii="Bookman Old Style" w:hAnsi="Bookman Old Style" w:cs="Bookman Old Style"/>
                <w:i/>
                <w:sz w:val="24"/>
                <w:szCs w:val="24"/>
                <w:lang w:val="ru-RU"/>
              </w:rPr>
              <w:t>на ОБС, ет.2</w:t>
            </w:r>
          </w:p>
        </w:tc>
        <w:tc>
          <w:tcPr>
            <w:tcW w:w="3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E73D0" w:rsidRPr="00ED1DDD" w:rsidRDefault="008D3618" w:rsidP="00EE73D0">
            <w:pPr>
              <w:jc w:val="center"/>
              <w:rPr>
                <w:rFonts w:ascii="Bookman Old Style" w:eastAsia="Bookman Old Style" w:hAnsi="Bookman Old Style" w:cs="Bookman Old Style"/>
                <w:i/>
                <w:lang w:val="bg-BG"/>
              </w:rPr>
            </w:pPr>
            <w:r>
              <w:rPr>
                <w:rFonts w:ascii="Bookman Old Style" w:eastAsia="Bookman Old Style" w:hAnsi="Bookman Old Style" w:cs="Bookman Old Style"/>
                <w:i/>
              </w:rPr>
              <w:t>1</w:t>
            </w:r>
            <w:r w:rsidR="00EE73D0">
              <w:rPr>
                <w:rFonts w:ascii="Bookman Old Style" w:eastAsia="Bookman Old Style" w:hAnsi="Bookman Old Style" w:cs="Bookman Old Style"/>
                <w:i/>
              </w:rPr>
              <w:t>,</w:t>
            </w:r>
            <w:r w:rsidR="00EE73D0">
              <w:rPr>
                <w:rFonts w:ascii="Bookman Old Style" w:eastAsia="Bookman Old Style" w:hAnsi="Bookman Old Style" w:cs="Bookman Old Style"/>
                <w:i/>
                <w:lang w:val="bg-BG"/>
              </w:rPr>
              <w:t>3,</w:t>
            </w:r>
            <w:r w:rsidR="00A12A12">
              <w:rPr>
                <w:rFonts w:ascii="Bookman Old Style" w:eastAsia="Bookman Old Style" w:hAnsi="Bookman Old Style" w:cs="Bookman Old Style"/>
                <w:i/>
              </w:rPr>
              <w:t>11,13</w:t>
            </w:r>
          </w:p>
        </w:tc>
      </w:tr>
    </w:tbl>
    <w:p w:rsidR="00416288" w:rsidRDefault="00416288" w:rsidP="00AC761C">
      <w:pPr>
        <w:jc w:val="both"/>
        <w:rPr>
          <w:rFonts w:ascii="Bookman Old Style" w:hAnsi="Bookman Old Style" w:cs="Bookman Old Style"/>
          <w:i/>
          <w:szCs w:val="28"/>
          <w:lang w:val="bg-BG"/>
        </w:rPr>
      </w:pPr>
    </w:p>
    <w:sectPr w:rsidR="00416288" w:rsidSect="00416288">
      <w:pgSz w:w="16838" w:h="11906" w:orient="landscape"/>
      <w:pgMar w:top="567" w:right="709" w:bottom="566" w:left="426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ok">
    <w:altName w:val="Arial Narro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altName w:val="Bookman Old Style"/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B52802"/>
    <w:multiLevelType w:val="hybridMultilevel"/>
    <w:tmpl w:val="5C940744"/>
    <w:lvl w:ilvl="0" w:tplc="88C4712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50407E6C"/>
    <w:multiLevelType w:val="hybridMultilevel"/>
    <w:tmpl w:val="F4CE0CC0"/>
    <w:lvl w:ilvl="0" w:tplc="EA1818F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1C"/>
    <w:rsid w:val="00013F77"/>
    <w:rsid w:val="00021245"/>
    <w:rsid w:val="00027128"/>
    <w:rsid w:val="00027F47"/>
    <w:rsid w:val="00053AC6"/>
    <w:rsid w:val="00077607"/>
    <w:rsid w:val="000867EF"/>
    <w:rsid w:val="00086856"/>
    <w:rsid w:val="000A0AAB"/>
    <w:rsid w:val="000A4258"/>
    <w:rsid w:val="000B3C4B"/>
    <w:rsid w:val="000B7F88"/>
    <w:rsid w:val="000C4413"/>
    <w:rsid w:val="000D29B1"/>
    <w:rsid w:val="000E3C54"/>
    <w:rsid w:val="00106EAF"/>
    <w:rsid w:val="001076B2"/>
    <w:rsid w:val="00116A41"/>
    <w:rsid w:val="00116AFA"/>
    <w:rsid w:val="00123FE1"/>
    <w:rsid w:val="00124A31"/>
    <w:rsid w:val="00126AAE"/>
    <w:rsid w:val="00133232"/>
    <w:rsid w:val="0014453B"/>
    <w:rsid w:val="001634BB"/>
    <w:rsid w:val="0017272E"/>
    <w:rsid w:val="00176C93"/>
    <w:rsid w:val="00185F23"/>
    <w:rsid w:val="00194928"/>
    <w:rsid w:val="001A7C6E"/>
    <w:rsid w:val="001B52C7"/>
    <w:rsid w:val="001B7F11"/>
    <w:rsid w:val="001C2C79"/>
    <w:rsid w:val="001D784E"/>
    <w:rsid w:val="001F5217"/>
    <w:rsid w:val="0023481B"/>
    <w:rsid w:val="002367AD"/>
    <w:rsid w:val="0024326D"/>
    <w:rsid w:val="00252D24"/>
    <w:rsid w:val="00253DD7"/>
    <w:rsid w:val="00267A6C"/>
    <w:rsid w:val="0027166F"/>
    <w:rsid w:val="00276328"/>
    <w:rsid w:val="002842BF"/>
    <w:rsid w:val="00287B88"/>
    <w:rsid w:val="00292413"/>
    <w:rsid w:val="002A1F82"/>
    <w:rsid w:val="002A666A"/>
    <w:rsid w:val="002A6CAC"/>
    <w:rsid w:val="002B3718"/>
    <w:rsid w:val="002B6A9C"/>
    <w:rsid w:val="002B6F4A"/>
    <w:rsid w:val="002E6CDD"/>
    <w:rsid w:val="002E6EBF"/>
    <w:rsid w:val="002F2201"/>
    <w:rsid w:val="002F439D"/>
    <w:rsid w:val="00321ACE"/>
    <w:rsid w:val="00374AD8"/>
    <w:rsid w:val="00387E3A"/>
    <w:rsid w:val="003A0E8E"/>
    <w:rsid w:val="003A1286"/>
    <w:rsid w:val="003A4713"/>
    <w:rsid w:val="003D6143"/>
    <w:rsid w:val="003E0581"/>
    <w:rsid w:val="003E2E05"/>
    <w:rsid w:val="003F4611"/>
    <w:rsid w:val="004138C2"/>
    <w:rsid w:val="00415AB0"/>
    <w:rsid w:val="00415C03"/>
    <w:rsid w:val="00416288"/>
    <w:rsid w:val="00423F0C"/>
    <w:rsid w:val="0046666E"/>
    <w:rsid w:val="0047170C"/>
    <w:rsid w:val="00476537"/>
    <w:rsid w:val="00480B72"/>
    <w:rsid w:val="00483722"/>
    <w:rsid w:val="004A189F"/>
    <w:rsid w:val="004A59D9"/>
    <w:rsid w:val="004D1EA2"/>
    <w:rsid w:val="004E00B0"/>
    <w:rsid w:val="0051589E"/>
    <w:rsid w:val="00532BE5"/>
    <w:rsid w:val="00533DFC"/>
    <w:rsid w:val="00560056"/>
    <w:rsid w:val="00564ADA"/>
    <w:rsid w:val="00573B74"/>
    <w:rsid w:val="00581AE9"/>
    <w:rsid w:val="00586BF7"/>
    <w:rsid w:val="00592990"/>
    <w:rsid w:val="00594D72"/>
    <w:rsid w:val="00594E53"/>
    <w:rsid w:val="0059577E"/>
    <w:rsid w:val="005A3C48"/>
    <w:rsid w:val="005A3EC7"/>
    <w:rsid w:val="005A4C1D"/>
    <w:rsid w:val="005C1F17"/>
    <w:rsid w:val="005D5001"/>
    <w:rsid w:val="005E6728"/>
    <w:rsid w:val="00602AF6"/>
    <w:rsid w:val="00614C07"/>
    <w:rsid w:val="006155BA"/>
    <w:rsid w:val="00635BAE"/>
    <w:rsid w:val="006501A3"/>
    <w:rsid w:val="00652B19"/>
    <w:rsid w:val="00653068"/>
    <w:rsid w:val="006758C7"/>
    <w:rsid w:val="006819A2"/>
    <w:rsid w:val="0068502B"/>
    <w:rsid w:val="006B66B7"/>
    <w:rsid w:val="006B72E8"/>
    <w:rsid w:val="006D4395"/>
    <w:rsid w:val="006F5019"/>
    <w:rsid w:val="006F70B4"/>
    <w:rsid w:val="00706321"/>
    <w:rsid w:val="00707BA7"/>
    <w:rsid w:val="0071431B"/>
    <w:rsid w:val="00721459"/>
    <w:rsid w:val="00747333"/>
    <w:rsid w:val="00757E95"/>
    <w:rsid w:val="00763919"/>
    <w:rsid w:val="00765347"/>
    <w:rsid w:val="007766EF"/>
    <w:rsid w:val="007A6DF7"/>
    <w:rsid w:val="007B4757"/>
    <w:rsid w:val="007C64E6"/>
    <w:rsid w:val="007E1837"/>
    <w:rsid w:val="007F3F1E"/>
    <w:rsid w:val="0080109D"/>
    <w:rsid w:val="00813A25"/>
    <w:rsid w:val="00817378"/>
    <w:rsid w:val="0082579C"/>
    <w:rsid w:val="008345FB"/>
    <w:rsid w:val="0083601E"/>
    <w:rsid w:val="008442A6"/>
    <w:rsid w:val="0084696E"/>
    <w:rsid w:val="00853DA9"/>
    <w:rsid w:val="00854F75"/>
    <w:rsid w:val="008611EE"/>
    <w:rsid w:val="00871372"/>
    <w:rsid w:val="008803D7"/>
    <w:rsid w:val="0088164A"/>
    <w:rsid w:val="008C1F42"/>
    <w:rsid w:val="008C445E"/>
    <w:rsid w:val="008D3618"/>
    <w:rsid w:val="008E0F5C"/>
    <w:rsid w:val="008F7957"/>
    <w:rsid w:val="009039C7"/>
    <w:rsid w:val="00927BF6"/>
    <w:rsid w:val="00934F0B"/>
    <w:rsid w:val="009429C4"/>
    <w:rsid w:val="00947689"/>
    <w:rsid w:val="00954CFC"/>
    <w:rsid w:val="009701A7"/>
    <w:rsid w:val="00992A9A"/>
    <w:rsid w:val="00993478"/>
    <w:rsid w:val="009A6B68"/>
    <w:rsid w:val="009B0E42"/>
    <w:rsid w:val="009B3D8A"/>
    <w:rsid w:val="009C092C"/>
    <w:rsid w:val="009C450D"/>
    <w:rsid w:val="009C5679"/>
    <w:rsid w:val="009D2E61"/>
    <w:rsid w:val="009E0EE5"/>
    <w:rsid w:val="009F7391"/>
    <w:rsid w:val="009F745C"/>
    <w:rsid w:val="00A0678F"/>
    <w:rsid w:val="00A12A12"/>
    <w:rsid w:val="00A140BD"/>
    <w:rsid w:val="00A22011"/>
    <w:rsid w:val="00A3751B"/>
    <w:rsid w:val="00A37526"/>
    <w:rsid w:val="00A6139A"/>
    <w:rsid w:val="00A63CBB"/>
    <w:rsid w:val="00A64E5F"/>
    <w:rsid w:val="00A66D5F"/>
    <w:rsid w:val="00A72096"/>
    <w:rsid w:val="00A74BF0"/>
    <w:rsid w:val="00A90A6A"/>
    <w:rsid w:val="00A9319B"/>
    <w:rsid w:val="00A9565D"/>
    <w:rsid w:val="00A96843"/>
    <w:rsid w:val="00AC761C"/>
    <w:rsid w:val="00AD0D81"/>
    <w:rsid w:val="00AD746D"/>
    <w:rsid w:val="00B1165A"/>
    <w:rsid w:val="00B229C2"/>
    <w:rsid w:val="00B25AA0"/>
    <w:rsid w:val="00B46FFE"/>
    <w:rsid w:val="00B51894"/>
    <w:rsid w:val="00B55574"/>
    <w:rsid w:val="00B63F03"/>
    <w:rsid w:val="00B729BB"/>
    <w:rsid w:val="00BA0338"/>
    <w:rsid w:val="00BA50C2"/>
    <w:rsid w:val="00BA588F"/>
    <w:rsid w:val="00BB5993"/>
    <w:rsid w:val="00BC0405"/>
    <w:rsid w:val="00BD71F5"/>
    <w:rsid w:val="00BE312E"/>
    <w:rsid w:val="00C231E5"/>
    <w:rsid w:val="00C2350A"/>
    <w:rsid w:val="00C27E89"/>
    <w:rsid w:val="00C423C8"/>
    <w:rsid w:val="00C43DCA"/>
    <w:rsid w:val="00C519F7"/>
    <w:rsid w:val="00C54BFF"/>
    <w:rsid w:val="00C57A12"/>
    <w:rsid w:val="00C77D46"/>
    <w:rsid w:val="00CB06D7"/>
    <w:rsid w:val="00CB253D"/>
    <w:rsid w:val="00CB4E10"/>
    <w:rsid w:val="00CB7F0C"/>
    <w:rsid w:val="00CC3C08"/>
    <w:rsid w:val="00CD477B"/>
    <w:rsid w:val="00CD629E"/>
    <w:rsid w:val="00CE659C"/>
    <w:rsid w:val="00CF26CB"/>
    <w:rsid w:val="00CF6D4F"/>
    <w:rsid w:val="00D0143D"/>
    <w:rsid w:val="00D102D2"/>
    <w:rsid w:val="00D228AE"/>
    <w:rsid w:val="00D228F2"/>
    <w:rsid w:val="00D23DBD"/>
    <w:rsid w:val="00D63195"/>
    <w:rsid w:val="00D65E48"/>
    <w:rsid w:val="00D6671C"/>
    <w:rsid w:val="00D76173"/>
    <w:rsid w:val="00D8055B"/>
    <w:rsid w:val="00D840EB"/>
    <w:rsid w:val="00D84B9B"/>
    <w:rsid w:val="00D9244C"/>
    <w:rsid w:val="00DD4431"/>
    <w:rsid w:val="00E02E89"/>
    <w:rsid w:val="00E41BDF"/>
    <w:rsid w:val="00E434DD"/>
    <w:rsid w:val="00E464FD"/>
    <w:rsid w:val="00E47D89"/>
    <w:rsid w:val="00E51F2B"/>
    <w:rsid w:val="00E64EED"/>
    <w:rsid w:val="00E661AD"/>
    <w:rsid w:val="00E71798"/>
    <w:rsid w:val="00E72D8C"/>
    <w:rsid w:val="00E77486"/>
    <w:rsid w:val="00E94877"/>
    <w:rsid w:val="00EC595E"/>
    <w:rsid w:val="00EC7128"/>
    <w:rsid w:val="00ED1DDD"/>
    <w:rsid w:val="00ED215C"/>
    <w:rsid w:val="00EE085E"/>
    <w:rsid w:val="00EE73D0"/>
    <w:rsid w:val="00F07836"/>
    <w:rsid w:val="00F220A9"/>
    <w:rsid w:val="00F24BC1"/>
    <w:rsid w:val="00F26FC4"/>
    <w:rsid w:val="00F4096C"/>
    <w:rsid w:val="00F556C2"/>
    <w:rsid w:val="00F80976"/>
    <w:rsid w:val="00F90534"/>
    <w:rsid w:val="00F94708"/>
    <w:rsid w:val="00FA5E05"/>
    <w:rsid w:val="00FB184A"/>
    <w:rsid w:val="00FB7CB7"/>
    <w:rsid w:val="00FD72CD"/>
    <w:rsid w:val="00FE0F1F"/>
    <w:rsid w:val="00FE4B2B"/>
    <w:rsid w:val="00FF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A06F9F0"/>
  <w15:docId w15:val="{76219919-B228-43B3-B1E1-59D797627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761C"/>
    <w:pPr>
      <w:suppressAutoHyphens/>
      <w:spacing w:after="0" w:line="240" w:lineRule="auto"/>
    </w:pPr>
    <w:rPr>
      <w:rFonts w:ascii="Timok" w:eastAsia="Times New Roman" w:hAnsi="Timok" w:cs="Timok"/>
      <w:sz w:val="28"/>
      <w:szCs w:val="20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D29B1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0D29B1"/>
    <w:rPr>
      <w:rFonts w:ascii="Segoe UI" w:eastAsia="Times New Roman" w:hAnsi="Segoe UI" w:cs="Segoe UI"/>
      <w:sz w:val="18"/>
      <w:szCs w:val="18"/>
      <w:lang w:val="en-US" w:eastAsia="zh-CN"/>
    </w:rPr>
  </w:style>
  <w:style w:type="character" w:styleId="a5">
    <w:name w:val="Emphasis"/>
    <w:basedOn w:val="a0"/>
    <w:uiPriority w:val="20"/>
    <w:qFormat/>
    <w:rsid w:val="009B3D8A"/>
    <w:rPr>
      <w:i/>
      <w:iCs/>
    </w:rPr>
  </w:style>
  <w:style w:type="paragraph" w:styleId="a6">
    <w:name w:val="Normal (Web)"/>
    <w:basedOn w:val="a"/>
    <w:uiPriority w:val="99"/>
    <w:unhideWhenUsed/>
    <w:rsid w:val="009B3D8A"/>
    <w:pPr>
      <w:suppressAutoHyphens w:val="0"/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bg-BG" w:eastAsia="bg-BG"/>
    </w:rPr>
  </w:style>
  <w:style w:type="paragraph" w:styleId="a7">
    <w:name w:val="Body Text"/>
    <w:basedOn w:val="a"/>
    <w:link w:val="a8"/>
    <w:uiPriority w:val="99"/>
    <w:semiHidden/>
    <w:unhideWhenUsed/>
    <w:rsid w:val="004A189F"/>
    <w:pPr>
      <w:suppressAutoHyphens w:val="0"/>
      <w:spacing w:after="140" w:line="276" w:lineRule="auto"/>
    </w:pPr>
    <w:rPr>
      <w:rFonts w:ascii="Times New Roman" w:hAnsi="Times New Roman" w:cs="Times New Roman"/>
      <w:sz w:val="24"/>
      <w:szCs w:val="24"/>
      <w:lang w:val="bg-BG" w:eastAsia="bg-BG"/>
    </w:rPr>
  </w:style>
  <w:style w:type="character" w:customStyle="1" w:styleId="a8">
    <w:name w:val="Основен текст Знак"/>
    <w:basedOn w:val="a0"/>
    <w:link w:val="a7"/>
    <w:uiPriority w:val="99"/>
    <w:semiHidden/>
    <w:rsid w:val="004A189F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List Paragraph"/>
    <w:basedOn w:val="a"/>
    <w:uiPriority w:val="34"/>
    <w:qFormat/>
    <w:rsid w:val="008C44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53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7JTZF5J</cp:lastModifiedBy>
  <cp:revision>56</cp:revision>
  <cp:lastPrinted>2025-01-23T15:52:00Z</cp:lastPrinted>
  <dcterms:created xsi:type="dcterms:W3CDTF">2024-02-09T14:22:00Z</dcterms:created>
  <dcterms:modified xsi:type="dcterms:W3CDTF">2025-03-21T13:12:00Z</dcterms:modified>
</cp:coreProperties>
</file>